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7801" w14:textId="77777777" w:rsidR="005851B6" w:rsidRPr="005851B6" w:rsidRDefault="005851B6" w:rsidP="005851B6">
      <w:pPr>
        <w:rPr>
          <w:rFonts w:hint="eastAsia"/>
          <w:u w:val="wave"/>
        </w:rPr>
      </w:pPr>
      <w:r w:rsidRPr="005851B6">
        <w:rPr>
          <w:rFonts w:hint="eastAsia"/>
          <w:u w:val="wave"/>
        </w:rPr>
        <w:t>企画運営委員会</w:t>
      </w:r>
      <w:r w:rsidR="00E951B8">
        <w:rPr>
          <w:rFonts w:hint="eastAsia"/>
          <w:u w:val="wave"/>
        </w:rPr>
        <w:t>・職員会議</w:t>
      </w:r>
      <w:r w:rsidRPr="005851B6">
        <w:rPr>
          <w:rFonts w:hint="eastAsia"/>
          <w:u w:val="wave"/>
        </w:rPr>
        <w:t>等でお使いください。</w:t>
      </w:r>
    </w:p>
    <w:p w14:paraId="46AF9A00" w14:textId="77777777" w:rsidR="00857B0C" w:rsidRDefault="00857B0C" w:rsidP="00857B0C">
      <w:pPr>
        <w:rPr>
          <w:color w:val="FF0000"/>
        </w:rPr>
      </w:pPr>
    </w:p>
    <w:p w14:paraId="59B3D175" w14:textId="77777777" w:rsidR="00857B0C" w:rsidRPr="00857B0C" w:rsidRDefault="00A05C38" w:rsidP="00857B0C">
      <w:pPr>
        <w:ind w:leftChars="200" w:left="630" w:hangingChars="100" w:hanging="210"/>
        <w:rPr>
          <w:rFonts w:hint="eastAsia"/>
          <w:color w:val="FF0000"/>
        </w:rPr>
      </w:pPr>
      <w:r>
        <w:rPr>
          <w:rFonts w:hint="eastAsia"/>
          <w:color w:val="FF0000"/>
        </w:rPr>
        <w:t>※けが</w:t>
      </w:r>
      <w:r w:rsidR="00857B0C" w:rsidRPr="00857B0C">
        <w:rPr>
          <w:rFonts w:hint="eastAsia"/>
          <w:color w:val="FF0000"/>
        </w:rPr>
        <w:t>等が発生した場合、</w:t>
      </w:r>
      <w:r>
        <w:rPr>
          <w:rFonts w:hint="eastAsia"/>
          <w:color w:val="FF0000"/>
        </w:rPr>
        <w:t>日本スポーツ振興センターに提出する必要がありますので、必ず要項</w:t>
      </w:r>
      <w:r w:rsidR="00857B0C" w:rsidRPr="00857B0C">
        <w:rPr>
          <w:rFonts w:hint="eastAsia"/>
          <w:color w:val="FF0000"/>
        </w:rPr>
        <w:t>作成</w:t>
      </w:r>
      <w:r>
        <w:rPr>
          <w:rFonts w:hint="eastAsia"/>
          <w:color w:val="FF0000"/>
        </w:rPr>
        <w:t>を</w:t>
      </w:r>
      <w:r w:rsidR="00857B0C" w:rsidRPr="00857B0C">
        <w:rPr>
          <w:rFonts w:hint="eastAsia"/>
          <w:color w:val="FF0000"/>
        </w:rPr>
        <w:t>お願い致します。</w:t>
      </w:r>
    </w:p>
    <w:p w14:paraId="62775F13" w14:textId="77777777" w:rsidR="00857B0C" w:rsidRPr="00A05C38" w:rsidRDefault="00857B0C" w:rsidP="00857B0C">
      <w:pPr>
        <w:rPr>
          <w:rFonts w:hint="eastAsia"/>
        </w:rPr>
      </w:pPr>
    </w:p>
    <w:p w14:paraId="1887597C" w14:textId="77777777" w:rsidR="00857B0C" w:rsidRPr="00A05C38" w:rsidRDefault="00857B0C" w:rsidP="00782167">
      <w:pPr>
        <w:rPr>
          <w:rFonts w:hint="eastAsia"/>
        </w:rPr>
      </w:pPr>
    </w:p>
    <w:p w14:paraId="1B80AE02" w14:textId="77777777" w:rsidR="00857B0C" w:rsidRPr="005851B6" w:rsidRDefault="00857B0C" w:rsidP="00857B0C">
      <w:pPr>
        <w:rPr>
          <w:rFonts w:hint="eastAsia"/>
        </w:rPr>
      </w:pPr>
    </w:p>
    <w:p w14:paraId="32A052E7" w14:textId="77777777" w:rsidR="00857B0C" w:rsidRDefault="00390AB4" w:rsidP="00390AB4">
      <w:pPr>
        <w:ind w:right="-1"/>
        <w:jc w:val="right"/>
        <w:rPr>
          <w:rFonts w:hint="eastAsia"/>
        </w:rPr>
      </w:pPr>
      <w:r>
        <w:rPr>
          <w:rFonts w:hint="eastAsia"/>
          <w:kern w:val="0"/>
        </w:rPr>
        <w:t>令和</w:t>
      </w:r>
      <w:r w:rsidR="00312368">
        <w:rPr>
          <w:rFonts w:hint="eastAsia"/>
          <w:kern w:val="0"/>
        </w:rPr>
        <w:t>５</w:t>
      </w:r>
      <w:r w:rsidR="00857B0C" w:rsidRPr="00390AB4">
        <w:rPr>
          <w:rFonts w:hint="eastAsia"/>
          <w:kern w:val="0"/>
          <w:lang w:eastAsia="zh-CN"/>
        </w:rPr>
        <w:t>年</w:t>
      </w:r>
      <w:r w:rsidR="00857B0C" w:rsidRPr="00390AB4">
        <w:rPr>
          <w:rFonts w:hint="eastAsia"/>
          <w:kern w:val="0"/>
        </w:rPr>
        <w:t>○</w:t>
      </w:r>
      <w:r w:rsidR="00857B0C" w:rsidRPr="00390AB4">
        <w:rPr>
          <w:rFonts w:hint="eastAsia"/>
          <w:kern w:val="0"/>
          <w:lang w:eastAsia="zh-CN"/>
        </w:rPr>
        <w:t>月</w:t>
      </w:r>
      <w:r w:rsidR="00857B0C" w:rsidRPr="00390AB4">
        <w:rPr>
          <w:rFonts w:hint="eastAsia"/>
          <w:kern w:val="0"/>
        </w:rPr>
        <w:t>○</w:t>
      </w:r>
      <w:r w:rsidR="00857B0C" w:rsidRPr="00390AB4">
        <w:rPr>
          <w:rFonts w:hint="eastAsia"/>
          <w:kern w:val="0"/>
          <w:lang w:eastAsia="zh-CN"/>
        </w:rPr>
        <w:t>日</w:t>
      </w:r>
    </w:p>
    <w:p w14:paraId="4B992908" w14:textId="77777777" w:rsidR="005851B6" w:rsidRPr="00390AB4" w:rsidRDefault="005851B6" w:rsidP="005851B6">
      <w:pPr>
        <w:rPr>
          <w:rFonts w:hint="eastAsia"/>
        </w:rPr>
      </w:pPr>
    </w:p>
    <w:p w14:paraId="4DC7EBD3" w14:textId="77777777" w:rsidR="005851B6" w:rsidRDefault="005851B6" w:rsidP="005851B6">
      <w:pPr>
        <w:rPr>
          <w:rFonts w:hint="eastAsia"/>
          <w:lang w:eastAsia="zh-TW"/>
        </w:rPr>
      </w:pPr>
    </w:p>
    <w:p w14:paraId="09AEE847" w14:textId="77777777" w:rsidR="005851B6" w:rsidRDefault="0010016F" w:rsidP="005851B6">
      <w:pPr>
        <w:jc w:val="center"/>
        <w:rPr>
          <w:rFonts w:hint="eastAsia"/>
        </w:rPr>
      </w:pPr>
      <w:r>
        <w:rPr>
          <w:rFonts w:hint="eastAsia"/>
        </w:rPr>
        <w:t>令和</w:t>
      </w:r>
      <w:r w:rsidR="00312368">
        <w:rPr>
          <w:rFonts w:hint="eastAsia"/>
        </w:rPr>
        <w:t>５</w:t>
      </w:r>
      <w:r w:rsidR="005851B6">
        <w:rPr>
          <w:rFonts w:hint="eastAsia"/>
        </w:rPr>
        <w:t>年度高大連携について</w:t>
      </w:r>
    </w:p>
    <w:p w14:paraId="1611B17B" w14:textId="77777777" w:rsidR="005851B6" w:rsidRDefault="005851B6" w:rsidP="005851B6">
      <w:pPr>
        <w:ind w:firstLineChars="100" w:firstLine="210"/>
        <w:rPr>
          <w:rFonts w:hint="eastAsia"/>
        </w:rPr>
      </w:pPr>
    </w:p>
    <w:p w14:paraId="3FD26C50" w14:textId="77777777" w:rsidR="005851B6" w:rsidRDefault="005851B6" w:rsidP="005851B6">
      <w:pPr>
        <w:ind w:leftChars="112" w:left="1705" w:hangingChars="700" w:hanging="1470"/>
        <w:rPr>
          <w:rFonts w:hint="eastAsia"/>
        </w:rPr>
      </w:pPr>
      <w:r>
        <w:rPr>
          <w:rFonts w:hint="eastAsia"/>
        </w:rPr>
        <w:t>１　趣　　旨　　家庭に関する学科で学ぶ高校生に、より専門的な学びを体験する機会を</w:t>
      </w:r>
    </w:p>
    <w:p w14:paraId="06920E7C" w14:textId="77777777" w:rsidR="005851B6" w:rsidRDefault="005851B6" w:rsidP="005851B6">
      <w:pPr>
        <w:ind w:firstLineChars="800" w:firstLine="1680"/>
        <w:rPr>
          <w:rFonts w:hint="eastAsia"/>
        </w:rPr>
      </w:pPr>
      <w:r>
        <w:rPr>
          <w:rFonts w:hint="eastAsia"/>
        </w:rPr>
        <w:t>与え、進路実現に結び付ける。</w:t>
      </w:r>
    </w:p>
    <w:p w14:paraId="2C426139" w14:textId="77777777" w:rsidR="005851B6" w:rsidRDefault="005851B6" w:rsidP="005851B6">
      <w:pPr>
        <w:ind w:firstLineChars="800" w:firstLine="1680"/>
        <w:rPr>
          <w:rFonts w:hint="eastAsia"/>
        </w:rPr>
      </w:pPr>
    </w:p>
    <w:p w14:paraId="099887B3" w14:textId="77777777" w:rsidR="005851B6" w:rsidRDefault="005851B6" w:rsidP="005851B6">
      <w:pPr>
        <w:ind w:firstLineChars="100" w:firstLine="210"/>
        <w:rPr>
          <w:rFonts w:hint="eastAsia"/>
        </w:rPr>
      </w:pPr>
      <w:r>
        <w:rPr>
          <w:rFonts w:hint="eastAsia"/>
        </w:rPr>
        <w:t>２　日　　時　　夏季休業中</w:t>
      </w:r>
    </w:p>
    <w:p w14:paraId="3B9A9626" w14:textId="77777777" w:rsidR="005851B6" w:rsidRDefault="005851B6" w:rsidP="00390AB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　　１日３時限</w:t>
      </w:r>
      <w:r>
        <w:rPr>
          <w:rFonts w:hint="eastAsia"/>
        </w:rPr>
        <w:t>(</w:t>
      </w:r>
      <w:r w:rsidR="00312368">
        <w:rPr>
          <w:rFonts w:hint="eastAsia"/>
        </w:rPr>
        <w:t>６</w:t>
      </w:r>
      <w:r>
        <w:rPr>
          <w:rFonts w:hint="eastAsia"/>
        </w:rPr>
        <w:t>０分×３コマ</w:t>
      </w:r>
      <w:r>
        <w:rPr>
          <w:rFonts w:hint="eastAsia"/>
        </w:rPr>
        <w:t>)</w:t>
      </w:r>
      <w:r>
        <w:rPr>
          <w:rFonts w:hint="eastAsia"/>
        </w:rPr>
        <w:t>など</w:t>
      </w:r>
    </w:p>
    <w:p w14:paraId="347F0B85" w14:textId="77777777" w:rsidR="005851B6" w:rsidRDefault="005851B6" w:rsidP="005851B6">
      <w:pPr>
        <w:ind w:firstLineChars="100" w:firstLine="210"/>
        <w:rPr>
          <w:rFonts w:hint="eastAsia"/>
        </w:rPr>
      </w:pPr>
    </w:p>
    <w:p w14:paraId="08E9AD62" w14:textId="77777777" w:rsidR="00857B0C" w:rsidRDefault="005851B6" w:rsidP="00390AB4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３　連携大学　　</w:t>
      </w:r>
      <w:r w:rsidR="00857B0C">
        <w:rPr>
          <w:rFonts w:hint="eastAsia"/>
        </w:rPr>
        <w:t>愛知学泉大学、愛知産業大学、愛知みずほ大学、金城学院大学、</w:t>
      </w:r>
    </w:p>
    <w:p w14:paraId="07AD47B2" w14:textId="77777777" w:rsidR="00857B0C" w:rsidRDefault="00857B0C" w:rsidP="00857B0C">
      <w:pPr>
        <w:ind w:firstLineChars="900" w:firstLine="1890"/>
        <w:rPr>
          <w:rFonts w:hint="eastAsia"/>
        </w:rPr>
      </w:pPr>
      <w:r>
        <w:rPr>
          <w:rFonts w:hint="eastAsia"/>
        </w:rPr>
        <w:t>椙山女学園大学、豊橋創造大学、名古屋学芸大学、名古屋文理大学、</w:t>
      </w:r>
    </w:p>
    <w:p w14:paraId="1DA428E5" w14:textId="77777777" w:rsidR="00857B0C" w:rsidRDefault="00390AB4" w:rsidP="00857B0C">
      <w:pPr>
        <w:ind w:firstLineChars="900" w:firstLine="1890"/>
        <w:rPr>
          <w:rFonts w:hint="eastAsia"/>
        </w:rPr>
      </w:pPr>
      <w:r>
        <w:rPr>
          <w:rFonts w:hint="eastAsia"/>
        </w:rPr>
        <w:t>日本福祉大学</w:t>
      </w:r>
      <w:r w:rsidR="00312368">
        <w:rPr>
          <w:rFonts w:hint="eastAsia"/>
        </w:rPr>
        <w:t>、名古屋女子大学、東海学園大学</w:t>
      </w:r>
      <w:r>
        <w:rPr>
          <w:rFonts w:hint="eastAsia"/>
        </w:rPr>
        <w:t xml:space="preserve">　　　　　（</w:t>
      </w:r>
      <w:r w:rsidR="00312368">
        <w:rPr>
          <w:rFonts w:hint="eastAsia"/>
        </w:rPr>
        <w:t>１１</w:t>
      </w:r>
      <w:r>
        <w:rPr>
          <w:rFonts w:hint="eastAsia"/>
        </w:rPr>
        <w:t>大学）</w:t>
      </w:r>
    </w:p>
    <w:p w14:paraId="3DC199A1" w14:textId="77777777" w:rsidR="005851B6" w:rsidRDefault="005851B6" w:rsidP="00857B0C">
      <w:pPr>
        <w:rPr>
          <w:rFonts w:hint="eastAsia"/>
        </w:rPr>
      </w:pPr>
    </w:p>
    <w:p w14:paraId="472F976B" w14:textId="77777777" w:rsidR="005851B6" w:rsidRDefault="005851B6" w:rsidP="005851B6">
      <w:pPr>
        <w:ind w:firstLineChars="100" w:firstLine="210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会　　場　　各大学のキャンパス</w:t>
      </w:r>
    </w:p>
    <w:p w14:paraId="07D0CD39" w14:textId="77777777" w:rsidR="005851B6" w:rsidRDefault="005851B6" w:rsidP="005851B6">
      <w:pPr>
        <w:ind w:firstLineChars="100" w:firstLine="210"/>
        <w:rPr>
          <w:rFonts w:hint="eastAsia"/>
        </w:rPr>
      </w:pPr>
    </w:p>
    <w:p w14:paraId="705DC604" w14:textId="77777777" w:rsidR="005851B6" w:rsidRDefault="005851B6" w:rsidP="005851B6">
      <w:pPr>
        <w:ind w:firstLineChars="100" w:firstLine="210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授業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 xml:space="preserve">　　家庭に関する科目</w:t>
      </w:r>
    </w:p>
    <w:p w14:paraId="58827E23" w14:textId="77777777" w:rsidR="005851B6" w:rsidRDefault="005851B6" w:rsidP="00390AB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（保育・栄養・福祉・看護・情報・デザイン・マネジメントなど）</w:t>
      </w:r>
    </w:p>
    <w:p w14:paraId="212DFA21" w14:textId="77777777" w:rsidR="005851B6" w:rsidRPr="00461BB0" w:rsidRDefault="005851B6" w:rsidP="005851B6">
      <w:pPr>
        <w:ind w:firstLineChars="100" w:firstLine="210"/>
        <w:rPr>
          <w:rFonts w:hint="eastAsia"/>
        </w:rPr>
      </w:pPr>
    </w:p>
    <w:p w14:paraId="7BE18FAA" w14:textId="77777777" w:rsidR="005851B6" w:rsidRDefault="005851B6" w:rsidP="005851B6">
      <w:pPr>
        <w:ind w:firstLineChars="100" w:firstLine="210"/>
        <w:rPr>
          <w:rFonts w:hint="eastAsia"/>
        </w:rPr>
      </w:pPr>
      <w:r>
        <w:rPr>
          <w:rFonts w:hint="eastAsia"/>
        </w:rPr>
        <w:t>６　参加者　　　１年　　○名</w:t>
      </w:r>
    </w:p>
    <w:p w14:paraId="17515822" w14:textId="77777777" w:rsidR="005851B6" w:rsidRDefault="00390AB4" w:rsidP="00390AB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</w:t>
      </w:r>
      <w:r w:rsidR="005851B6">
        <w:rPr>
          <w:rFonts w:hint="eastAsia"/>
        </w:rPr>
        <w:t xml:space="preserve">　２年　　○名</w:t>
      </w:r>
    </w:p>
    <w:p w14:paraId="26AECF12" w14:textId="77777777" w:rsidR="005851B6" w:rsidRDefault="00390AB4" w:rsidP="00390AB4">
      <w:pPr>
        <w:ind w:firstLineChars="200" w:firstLine="420"/>
        <w:rPr>
          <w:rFonts w:hint="eastAsia"/>
        </w:rPr>
      </w:pPr>
      <w:r>
        <w:rPr>
          <w:rFonts w:hint="eastAsia"/>
        </w:rPr>
        <w:t xml:space="preserve">　　　　　　</w:t>
      </w:r>
      <w:r w:rsidR="005851B6">
        <w:rPr>
          <w:rFonts w:hint="eastAsia"/>
        </w:rPr>
        <w:t xml:space="preserve">　３年　　○名</w:t>
      </w:r>
    </w:p>
    <w:p w14:paraId="1B4A9A4B" w14:textId="77777777" w:rsidR="005851B6" w:rsidRPr="0042453E" w:rsidRDefault="005851B6" w:rsidP="005851B6">
      <w:pPr>
        <w:ind w:firstLineChars="100" w:firstLine="210"/>
        <w:rPr>
          <w:rFonts w:hint="eastAsia"/>
        </w:rPr>
      </w:pPr>
    </w:p>
    <w:p w14:paraId="180DDDEE" w14:textId="77777777" w:rsidR="005851B6" w:rsidRPr="00F36CE5" w:rsidRDefault="005851B6" w:rsidP="005851B6">
      <w:pPr>
        <w:ind w:firstLineChars="100" w:firstLine="210"/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 xml:space="preserve">　</w:t>
      </w:r>
      <w:r w:rsidRPr="005851B6">
        <w:rPr>
          <w:rFonts w:hint="eastAsia"/>
          <w:spacing w:val="35"/>
          <w:kern w:val="0"/>
          <w:fitText w:val="1050" w:id="921934849"/>
        </w:rPr>
        <w:t>引率教</w:t>
      </w:r>
      <w:r w:rsidRPr="005851B6">
        <w:rPr>
          <w:rFonts w:hint="eastAsia"/>
          <w:kern w:val="0"/>
          <w:fitText w:val="1050" w:id="921934849"/>
        </w:rPr>
        <w:t>員</w:t>
      </w:r>
      <w:r w:rsidR="0006659B">
        <w:rPr>
          <w:rFonts w:hint="eastAsia"/>
        </w:rPr>
        <w:t xml:space="preserve">　家庭科設置校から当番制で１</w:t>
      </w:r>
      <w:r>
        <w:rPr>
          <w:rFonts w:hint="eastAsia"/>
        </w:rPr>
        <w:t>名、終日授業に参加します。</w:t>
      </w:r>
    </w:p>
    <w:p w14:paraId="6707AD27" w14:textId="77777777" w:rsidR="005851B6" w:rsidRPr="0006659B" w:rsidRDefault="005851B6" w:rsidP="005851B6">
      <w:pPr>
        <w:rPr>
          <w:rFonts w:hint="eastAsia"/>
        </w:rPr>
      </w:pPr>
    </w:p>
    <w:p w14:paraId="2C8AAC20" w14:textId="77777777" w:rsidR="005851B6" w:rsidRDefault="005851B6" w:rsidP="005851B6">
      <w:pPr>
        <w:rPr>
          <w:rFonts w:hint="eastAsia"/>
        </w:rPr>
      </w:pPr>
    </w:p>
    <w:sectPr w:rsidR="005851B6" w:rsidSect="00AA48FA">
      <w:head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FA281" w14:textId="77777777" w:rsidR="0005772C" w:rsidRDefault="0005772C">
      <w:r>
        <w:separator/>
      </w:r>
    </w:p>
  </w:endnote>
  <w:endnote w:type="continuationSeparator" w:id="0">
    <w:p w14:paraId="2E43C295" w14:textId="77777777" w:rsidR="0005772C" w:rsidRDefault="0005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A243C" w14:textId="77777777" w:rsidR="0005772C" w:rsidRDefault="0005772C">
      <w:r>
        <w:separator/>
      </w:r>
    </w:p>
  </w:footnote>
  <w:footnote w:type="continuationSeparator" w:id="0">
    <w:p w14:paraId="4DE3FC43" w14:textId="77777777" w:rsidR="0005772C" w:rsidRDefault="00057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26EC9" w14:textId="77777777" w:rsidR="00754363" w:rsidRDefault="00754363" w:rsidP="00754363">
    <w:pPr>
      <w:pStyle w:val="a6"/>
      <w:jc w:val="right"/>
    </w:pPr>
    <w:r>
      <w:rPr>
        <w:rFonts w:hint="eastAsia"/>
      </w:rPr>
      <w:t>R</w:t>
    </w:r>
    <w:r w:rsidR="007F0752">
      <w:rPr>
        <w:rFonts w:hint="eastAsia"/>
      </w:rPr>
      <w:t>5</w:t>
    </w:r>
    <w:r>
      <w:rPr>
        <w:rFonts w:hint="eastAsia"/>
      </w:rPr>
      <w:t>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13FDC"/>
    <w:rsid w:val="0004326B"/>
    <w:rsid w:val="00043CBF"/>
    <w:rsid w:val="000475CB"/>
    <w:rsid w:val="0005772C"/>
    <w:rsid w:val="0006659B"/>
    <w:rsid w:val="00066BCE"/>
    <w:rsid w:val="000B6916"/>
    <w:rsid w:val="000E1BEA"/>
    <w:rsid w:val="0010016F"/>
    <w:rsid w:val="0010080B"/>
    <w:rsid w:val="00125A80"/>
    <w:rsid w:val="00127149"/>
    <w:rsid w:val="00161116"/>
    <w:rsid w:val="0018300E"/>
    <w:rsid w:val="00196A52"/>
    <w:rsid w:val="001A0516"/>
    <w:rsid w:val="00226545"/>
    <w:rsid w:val="00266203"/>
    <w:rsid w:val="00266C33"/>
    <w:rsid w:val="00285ED5"/>
    <w:rsid w:val="002A0875"/>
    <w:rsid w:val="002B1216"/>
    <w:rsid w:val="002C59B0"/>
    <w:rsid w:val="002D1C8A"/>
    <w:rsid w:val="002F18A4"/>
    <w:rsid w:val="00312368"/>
    <w:rsid w:val="003349C8"/>
    <w:rsid w:val="00355849"/>
    <w:rsid w:val="0039096A"/>
    <w:rsid w:val="00390AB4"/>
    <w:rsid w:val="003D5F84"/>
    <w:rsid w:val="0042453E"/>
    <w:rsid w:val="00433BF0"/>
    <w:rsid w:val="004579C3"/>
    <w:rsid w:val="00461BB0"/>
    <w:rsid w:val="0046220A"/>
    <w:rsid w:val="004C5067"/>
    <w:rsid w:val="004E79E8"/>
    <w:rsid w:val="004F21D4"/>
    <w:rsid w:val="004F5843"/>
    <w:rsid w:val="00505491"/>
    <w:rsid w:val="0054334A"/>
    <w:rsid w:val="005800D8"/>
    <w:rsid w:val="005837B4"/>
    <w:rsid w:val="005851B6"/>
    <w:rsid w:val="005A653D"/>
    <w:rsid w:val="00603BB3"/>
    <w:rsid w:val="00624623"/>
    <w:rsid w:val="00644B3E"/>
    <w:rsid w:val="00654F48"/>
    <w:rsid w:val="0066517C"/>
    <w:rsid w:val="00673FBE"/>
    <w:rsid w:val="006B0080"/>
    <w:rsid w:val="006C2307"/>
    <w:rsid w:val="006C730F"/>
    <w:rsid w:val="00754363"/>
    <w:rsid w:val="00782167"/>
    <w:rsid w:val="00786965"/>
    <w:rsid w:val="007E2811"/>
    <w:rsid w:val="007F0752"/>
    <w:rsid w:val="00840339"/>
    <w:rsid w:val="00853D3A"/>
    <w:rsid w:val="00857B0C"/>
    <w:rsid w:val="00893C51"/>
    <w:rsid w:val="008C25E1"/>
    <w:rsid w:val="009421BF"/>
    <w:rsid w:val="00972803"/>
    <w:rsid w:val="009A5993"/>
    <w:rsid w:val="009D376C"/>
    <w:rsid w:val="00A05C38"/>
    <w:rsid w:val="00A76FCE"/>
    <w:rsid w:val="00AA48FA"/>
    <w:rsid w:val="00AE2D68"/>
    <w:rsid w:val="00B027BD"/>
    <w:rsid w:val="00B05FB0"/>
    <w:rsid w:val="00B16746"/>
    <w:rsid w:val="00B3270E"/>
    <w:rsid w:val="00B3344D"/>
    <w:rsid w:val="00BB7FA3"/>
    <w:rsid w:val="00BD3F8A"/>
    <w:rsid w:val="00BE0F97"/>
    <w:rsid w:val="00C56830"/>
    <w:rsid w:val="00CE0B5D"/>
    <w:rsid w:val="00D06407"/>
    <w:rsid w:val="00D30861"/>
    <w:rsid w:val="00D32F61"/>
    <w:rsid w:val="00D478F6"/>
    <w:rsid w:val="00DA080C"/>
    <w:rsid w:val="00DC5656"/>
    <w:rsid w:val="00DF634E"/>
    <w:rsid w:val="00E50155"/>
    <w:rsid w:val="00E951B8"/>
    <w:rsid w:val="00EF72E8"/>
    <w:rsid w:val="00F169BC"/>
    <w:rsid w:val="00F17926"/>
    <w:rsid w:val="00F36CE5"/>
    <w:rsid w:val="00F70080"/>
    <w:rsid w:val="00F7530D"/>
    <w:rsid w:val="00FB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CB96166"/>
  <w15:chartTrackingRefBased/>
  <w15:docId w15:val="{4F7A1D77-8664-4656-9634-22F6EB2A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結語 (文字)"/>
    <w:link w:val="a4"/>
    <w:semiHidden/>
    <w:rsid w:val="00BE0F97"/>
    <w:rPr>
      <w:kern w:val="2"/>
      <w:sz w:val="21"/>
      <w:szCs w:val="24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3"/>
    <w:semiHidden/>
    <w:pPr>
      <w:jc w:val="right"/>
    </w:p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styleId="aa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Date"/>
    <w:basedOn w:val="a"/>
    <w:next w:val="a"/>
    <w:semiHidden/>
    <w:unhideWhenUsed/>
  </w:style>
  <w:style w:type="character" w:customStyle="1" w:styleId="ad">
    <w:name w:val="日付 (文字)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２１岩高号外</vt:lpstr>
      <vt:lpstr>２１岩高号外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２１岩高号外</dc:title>
  <dc:subject/>
  <dc:creator>愛知県立岩津高等学校</dc:creator>
  <cp:keywords/>
  <cp:lastModifiedBy>富田　希</cp:lastModifiedBy>
  <cp:revision>2</cp:revision>
  <cp:lastPrinted>2019-05-11T01:41:00Z</cp:lastPrinted>
  <dcterms:created xsi:type="dcterms:W3CDTF">2023-07-27T01:42:00Z</dcterms:created>
  <dcterms:modified xsi:type="dcterms:W3CDTF">2023-07-27T01:42:00Z</dcterms:modified>
</cp:coreProperties>
</file>